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EF" w:rsidRPr="002901C3" w:rsidRDefault="00520AEF" w:rsidP="00520A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2901C3">
        <w:rPr>
          <w:rFonts w:ascii="Times New Roman" w:eastAsia="Times New Roman" w:hAnsi="Times New Roman" w:cs="Times New Roman"/>
          <w:b/>
          <w:lang w:eastAsia="ru-RU"/>
        </w:rPr>
        <w:t>ДОГОВОР №  ____</w:t>
      </w:r>
    </w:p>
    <w:p w:rsidR="00520AEF" w:rsidRDefault="00520AEF" w:rsidP="00520A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01C3">
        <w:rPr>
          <w:rFonts w:ascii="Times New Roman" w:eastAsia="Times New Roman" w:hAnsi="Times New Roman" w:cs="Times New Roman"/>
          <w:b/>
          <w:lang w:eastAsia="ru-RU"/>
        </w:rPr>
        <w:t>об оказании</w:t>
      </w:r>
      <w:r w:rsidR="00FE077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E4515">
        <w:rPr>
          <w:rFonts w:ascii="Times New Roman" w:eastAsia="Times New Roman" w:hAnsi="Times New Roman" w:cs="Times New Roman"/>
          <w:b/>
          <w:lang w:eastAsia="ru-RU"/>
        </w:rPr>
        <w:t xml:space="preserve">платных </w:t>
      </w:r>
      <w:r w:rsidRPr="002901C3">
        <w:rPr>
          <w:rFonts w:ascii="Times New Roman" w:eastAsia="Times New Roman" w:hAnsi="Times New Roman" w:cs="Times New Roman"/>
          <w:b/>
          <w:lang w:eastAsia="ru-RU"/>
        </w:rPr>
        <w:t xml:space="preserve">образовательных услуг </w:t>
      </w:r>
    </w:p>
    <w:p w:rsidR="00BC6CCD" w:rsidRDefault="00BC6CCD" w:rsidP="00520A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20AEF" w:rsidRPr="00F46F9A" w:rsidRDefault="00520AEF" w:rsidP="00520A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Просница                                                                                      "____" __________ 20___г.</w:t>
      </w:r>
    </w:p>
    <w:p w:rsidR="00520AEF" w:rsidRPr="00F46F9A" w:rsidRDefault="00520AEF" w:rsidP="00520A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0920CD" w:rsidRDefault="000920CD" w:rsidP="000920C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20AE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«Детская школа искусств» ст. Просница Кирово-Чепецкого рай</w:t>
      </w:r>
      <w:r w:rsidR="00ED30C4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Кировской области, именуемое</w:t>
      </w:r>
      <w:r w:rsidR="00520AE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F515EB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520AE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директора  Руныше</w:t>
      </w:r>
      <w:r w:rsidR="00334D58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Елены Сергеевны, действующего</w:t>
      </w:r>
      <w:r w:rsidR="00520AE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Устава ДШИ,</w:t>
      </w:r>
      <w:r w:rsidR="00F515EB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AE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</w:t>
      </w:r>
      <w:r w:rsidR="0061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="00520AE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617A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 </w:t>
      </w:r>
    </w:p>
    <w:p w:rsidR="00520AEF" w:rsidRPr="000920CD" w:rsidRDefault="000920CD" w:rsidP="000920C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20AE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920C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520AEF" w:rsidRPr="00F46F9A" w:rsidRDefault="00687BF5" w:rsidP="00520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D2D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="00DD2DD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DD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</w:t>
      </w:r>
      <w:r w:rsidR="00DA5BF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520AE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DD2DD0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</w:t>
      </w:r>
      <w:r w:rsidR="00520AE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следующем:</w:t>
      </w:r>
    </w:p>
    <w:p w:rsidR="001B69CF" w:rsidRPr="00F46F9A" w:rsidRDefault="001B69CF" w:rsidP="00520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CF" w:rsidRPr="00BC6CCD" w:rsidRDefault="001B69CF" w:rsidP="001B69CF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BC6CCD" w:rsidRPr="009F0307" w:rsidRDefault="00BC6CCD" w:rsidP="00BC6C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5EB" w:rsidRPr="00F46F9A" w:rsidRDefault="00F515EB" w:rsidP="00BC6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Исполнитель  предоставляет,  а  </w:t>
      </w:r>
      <w:r w:rsidR="00DA5BF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оплачивает    дополнительную   образовательную услугу</w:t>
      </w:r>
      <w:r w:rsidR="00F1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по дополнительной общеразвивающей образовательной программе  </w:t>
      </w:r>
      <w:r w:rsidR="0068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D507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68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68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</w:t>
      </w:r>
      <w:r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15EB" w:rsidRPr="00F46F9A" w:rsidRDefault="00F515EB" w:rsidP="00BC6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BC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Нормативный срок </w:t>
      </w:r>
      <w:proofErr w:type="gramStart"/>
      <w:r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данной образовательной программе составляет от 1 </w:t>
      </w:r>
      <w:r w:rsidR="00687B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Исполнитель организует  обучение </w:t>
      </w:r>
      <w:r w:rsidR="00687B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учебным графиком и утверждёнными   рабочими  программами  по следующим предметам:</w:t>
      </w:r>
    </w:p>
    <w:p w:rsidR="00F515EB" w:rsidRPr="00F46F9A" w:rsidRDefault="001B69CF" w:rsidP="00BC6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  <w:r w:rsidR="00F515EB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515EB" w:rsidRPr="00F46F9A" w:rsidRDefault="001B69CF" w:rsidP="00BC6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B69CF" w:rsidRPr="00F46F9A" w:rsidRDefault="00F515EB" w:rsidP="00BC6CC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F9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64DEF" w:rsidRPr="00F46F9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F46F9A">
        <w:rPr>
          <w:rFonts w:ascii="Times New Roman" w:hAnsi="Times New Roman" w:cs="Times New Roman"/>
          <w:sz w:val="24"/>
          <w:szCs w:val="24"/>
          <w:lang w:eastAsia="ru-RU"/>
        </w:rPr>
        <w:t xml:space="preserve">сего часов: </w:t>
      </w:r>
      <w:r w:rsidR="00687BF5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F46F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12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46F9A">
        <w:rPr>
          <w:rFonts w:ascii="Times New Roman" w:hAnsi="Times New Roman" w:cs="Times New Roman"/>
          <w:sz w:val="24"/>
          <w:szCs w:val="24"/>
          <w:lang w:eastAsia="ru-RU"/>
        </w:rPr>
        <w:t>в неделю</w:t>
      </w:r>
      <w:r w:rsidR="001B69CF" w:rsidRPr="00F46F9A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1B69CF" w:rsidRPr="00F46F9A" w:rsidRDefault="001B69CF" w:rsidP="00BC6CC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F9A">
        <w:rPr>
          <w:rFonts w:ascii="Times New Roman" w:hAnsi="Times New Roman" w:cs="Times New Roman"/>
          <w:sz w:val="24"/>
          <w:szCs w:val="24"/>
          <w:lang w:eastAsia="ru-RU"/>
        </w:rPr>
        <w:t xml:space="preserve">1.3.  </w:t>
      </w:r>
      <w:r w:rsidR="00687BF5">
        <w:rPr>
          <w:rFonts w:ascii="Times New Roman" w:hAnsi="Times New Roman" w:cs="Times New Roman"/>
          <w:sz w:val="24"/>
          <w:szCs w:val="24"/>
          <w:lang w:eastAsia="ru-RU"/>
        </w:rPr>
        <w:t>Заказчик</w:t>
      </w:r>
      <w:r w:rsidR="00DA5BFF" w:rsidRPr="00F46F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46F9A">
        <w:rPr>
          <w:rFonts w:ascii="Times New Roman" w:hAnsi="Times New Roman" w:cs="Times New Roman"/>
          <w:sz w:val="24"/>
          <w:szCs w:val="24"/>
          <w:lang w:eastAsia="ru-RU"/>
        </w:rPr>
        <w:t xml:space="preserve"> зачисляется в  группу после предоставления всех необходимых документов и вступления в силу данного договора.</w:t>
      </w:r>
    </w:p>
    <w:p w:rsidR="00F515EB" w:rsidRPr="00F46F9A" w:rsidRDefault="00F515EB" w:rsidP="00BC6CC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69CF" w:rsidRPr="00BC6CCD" w:rsidRDefault="001B69CF" w:rsidP="00BC6CCD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:rsidR="00BC6CCD" w:rsidRPr="00BC6CCD" w:rsidRDefault="00BC6CCD" w:rsidP="00BC6CCD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9CF" w:rsidRPr="00F46F9A" w:rsidRDefault="00F46F9A" w:rsidP="00BC6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="00DD2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1B69CF" w:rsidRPr="001B6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обяз</w:t>
      </w:r>
      <w:r w:rsidRPr="00F46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уется</w:t>
      </w:r>
      <w:r w:rsidR="001B69CF" w:rsidRPr="001B6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D2DD0" w:rsidRDefault="001B69CF" w:rsidP="00BC6CCD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9A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F46F9A" w:rsidRPr="00F46F9A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Pr="00F46F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0AEF" w:rsidRPr="00F46F9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64DEF" w:rsidRPr="00F46F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9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 обеспечить надлежащее исполнение услуги, предусмотренной разделом 1 настоящего договора.</w:t>
      </w:r>
      <w:r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0AEF" w:rsidRPr="00F46F9A" w:rsidRDefault="00DD2DD0" w:rsidP="00BC6CCD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69CF" w:rsidRPr="001B6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DA5BFF" w:rsidRPr="00F46F9A" w:rsidRDefault="001B69CF" w:rsidP="00BC6CCD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46F9A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A5BF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A5BFF" w:rsidRPr="001B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DA5BF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DA5BFF" w:rsidRPr="001B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занятий помещением, </w:t>
      </w:r>
      <w:r w:rsidR="00DA5BF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учебно</w:t>
      </w:r>
      <w:r w:rsidR="00DD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BF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BF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наглядными </w:t>
      </w:r>
      <w:r w:rsidR="00DD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BF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пособиями </w:t>
      </w:r>
      <w:r w:rsidR="00DD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BF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D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BF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r w:rsidR="00DA5BFF" w:rsidRPr="001B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BF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D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BFF" w:rsidRPr="001B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санитарным </w:t>
      </w:r>
      <w:r w:rsidR="00DD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A5BFF" w:rsidRPr="001B69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D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A5BFF" w:rsidRPr="001B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гигиеническим требованиям</w:t>
      </w:r>
      <w:r w:rsidR="00DA5BF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End"/>
    </w:p>
    <w:p w:rsidR="001B69CF" w:rsidRPr="001B69CF" w:rsidRDefault="001B69CF" w:rsidP="00BC6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9C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46F9A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B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Во время оказания дополнительных </w:t>
      </w:r>
      <w:r w:rsidR="0068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</w:t>
      </w:r>
      <w:r w:rsidRPr="001B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услуг проявлять уважение к личности </w:t>
      </w:r>
      <w:r w:rsidR="00617A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69C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 с учетом его индивидуальных особенностей.</w:t>
      </w:r>
    </w:p>
    <w:p w:rsidR="00DA5BFF" w:rsidRDefault="00DA5BFF" w:rsidP="00BC6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46F9A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C6C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Оказ</w:t>
      </w:r>
      <w:r w:rsidR="00DD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ывать квалифицированную помощь </w:t>
      </w:r>
      <w:r w:rsidR="00617A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обучении.</w:t>
      </w:r>
    </w:p>
    <w:p w:rsidR="00520AEF" w:rsidRPr="00415294" w:rsidRDefault="00520AEF" w:rsidP="00BC6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46F9A" w:rsidRPr="00415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DD2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A5BFF" w:rsidRPr="00415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Pr="00415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обязуется:</w:t>
      </w:r>
    </w:p>
    <w:p w:rsidR="00520AEF" w:rsidRPr="00415294" w:rsidRDefault="00520AEF" w:rsidP="00BC6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46F9A" w:rsidRPr="00415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152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Соблюдать Устав ДШИ ст. Просница и настоящий договор.</w:t>
      </w:r>
    </w:p>
    <w:p w:rsidR="00C956D9" w:rsidRPr="00415294" w:rsidRDefault="00520AEF" w:rsidP="00BC6CCD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5294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F46F9A" w:rsidRPr="00415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1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F9A" w:rsidRPr="00415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</w:t>
      </w:r>
      <w:r w:rsidR="00C956D9" w:rsidRPr="00415294">
        <w:rPr>
          <w:rFonts w:ascii="Times New Roman" w:hAnsi="Times New Roman" w:cs="Times New Roman"/>
          <w:sz w:val="24"/>
          <w:szCs w:val="24"/>
        </w:rPr>
        <w:t>, до 10 числа текущего месяца,</w:t>
      </w:r>
      <w:r w:rsidR="00F46F9A" w:rsidRPr="0041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плату за предоставленные </w:t>
      </w:r>
      <w:r w:rsidR="00C956D9" w:rsidRPr="00415294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F46F9A" w:rsidRPr="004152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указанные в разделе 1 настоящ</w:t>
      </w:r>
      <w:r w:rsidR="00C956D9" w:rsidRPr="0041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договора, </w:t>
      </w:r>
      <w:r w:rsidR="00DD2DD0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C6CCD">
        <w:rPr>
          <w:rFonts w:ascii="Times New Roman" w:hAnsi="Times New Roman" w:cs="Times New Roman"/>
          <w:sz w:val="24"/>
          <w:szCs w:val="24"/>
        </w:rPr>
        <w:t>_______</w:t>
      </w:r>
      <w:r w:rsidR="005E4BBE">
        <w:rPr>
          <w:rFonts w:ascii="Times New Roman" w:hAnsi="Times New Roman" w:cs="Times New Roman"/>
          <w:sz w:val="24"/>
          <w:szCs w:val="24"/>
        </w:rPr>
        <w:t xml:space="preserve">  </w:t>
      </w:r>
      <w:r w:rsidR="00C956D9" w:rsidRPr="00415294">
        <w:rPr>
          <w:rFonts w:ascii="Times New Roman" w:hAnsi="Times New Roman" w:cs="Times New Roman"/>
          <w:sz w:val="24"/>
          <w:szCs w:val="24"/>
        </w:rPr>
        <w:t>руб</w:t>
      </w:r>
      <w:r w:rsidR="00BC6CCD">
        <w:rPr>
          <w:rFonts w:ascii="Times New Roman" w:hAnsi="Times New Roman" w:cs="Times New Roman"/>
          <w:sz w:val="24"/>
          <w:szCs w:val="24"/>
        </w:rPr>
        <w:t>.</w:t>
      </w:r>
      <w:r w:rsidR="00C956D9" w:rsidRPr="00415294">
        <w:rPr>
          <w:rFonts w:ascii="Times New Roman" w:hAnsi="Times New Roman" w:cs="Times New Roman"/>
          <w:sz w:val="24"/>
          <w:szCs w:val="24"/>
        </w:rPr>
        <w:t xml:space="preserve"> (</w:t>
      </w:r>
      <w:r w:rsidR="005E4BBE">
        <w:rPr>
          <w:rFonts w:ascii="Times New Roman" w:hAnsi="Times New Roman" w:cs="Times New Roman"/>
          <w:sz w:val="24"/>
          <w:szCs w:val="24"/>
        </w:rPr>
        <w:t>________________________</w:t>
      </w:r>
      <w:r w:rsidR="00BC6CCD">
        <w:rPr>
          <w:rFonts w:ascii="Times New Roman" w:hAnsi="Times New Roman" w:cs="Times New Roman"/>
          <w:sz w:val="24"/>
          <w:szCs w:val="24"/>
        </w:rPr>
        <w:t>______</w:t>
      </w:r>
      <w:r w:rsidR="005E4BBE">
        <w:rPr>
          <w:rFonts w:ascii="Times New Roman" w:hAnsi="Times New Roman" w:cs="Times New Roman"/>
          <w:sz w:val="24"/>
          <w:szCs w:val="24"/>
        </w:rPr>
        <w:t>__</w:t>
      </w:r>
      <w:r w:rsidR="00C956D9" w:rsidRPr="00415294">
        <w:rPr>
          <w:rFonts w:ascii="Times New Roman" w:hAnsi="Times New Roman" w:cs="Times New Roman"/>
          <w:sz w:val="24"/>
          <w:szCs w:val="24"/>
        </w:rPr>
        <w:t xml:space="preserve"> руб</w:t>
      </w:r>
      <w:r w:rsidR="00BC6CCD">
        <w:rPr>
          <w:rFonts w:ascii="Times New Roman" w:hAnsi="Times New Roman" w:cs="Times New Roman"/>
          <w:sz w:val="24"/>
          <w:szCs w:val="24"/>
        </w:rPr>
        <w:t>.</w:t>
      </w:r>
      <w:r w:rsidR="00C956D9" w:rsidRPr="00415294">
        <w:rPr>
          <w:rFonts w:ascii="Times New Roman" w:hAnsi="Times New Roman" w:cs="Times New Roman"/>
          <w:sz w:val="24"/>
          <w:szCs w:val="24"/>
        </w:rPr>
        <w:t xml:space="preserve">) в месяц </w:t>
      </w:r>
      <w:r w:rsidR="00C956D9" w:rsidRPr="0041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сразу за несколько месяцев в объеме калькуляционной стоимости, в зависимости от заключенного договора, </w:t>
      </w:r>
      <w:r w:rsidR="00C956D9" w:rsidRPr="00415294">
        <w:rPr>
          <w:rFonts w:ascii="Times New Roman" w:hAnsi="Times New Roman" w:cs="Times New Roman"/>
          <w:sz w:val="24"/>
          <w:szCs w:val="24"/>
        </w:rPr>
        <w:t>наличными по предоставленной Исполнителем квитанции.</w:t>
      </w:r>
    </w:p>
    <w:p w:rsidR="00520AEF" w:rsidRPr="00415294" w:rsidRDefault="00520AEF" w:rsidP="00BC6CCD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46F9A" w:rsidRPr="00415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91DAC" w:rsidRPr="004152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152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B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</w:t>
      </w:r>
      <w:r w:rsidRPr="004152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одить на занятия в ДШИ в опрятном виде, чистой одежде, иметь при себе сменную обувь.</w:t>
      </w:r>
    </w:p>
    <w:p w:rsidR="00520AEF" w:rsidRPr="00415294" w:rsidRDefault="007D343A" w:rsidP="00BC6CCD">
      <w:pPr>
        <w:pStyle w:val="a4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BC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91DAC" w:rsidRPr="00415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46F9A" w:rsidRPr="00415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91DAC" w:rsidRPr="0041529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20AEF" w:rsidRPr="004152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AEF" w:rsidRPr="0041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ДШИ о </w:t>
      </w:r>
      <w:r w:rsidR="005E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 </w:t>
      </w:r>
      <w:r w:rsidR="00520AEF" w:rsidRPr="004152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предстоящем отсутствии на занятиях по тем, или иным причинам.</w:t>
      </w:r>
    </w:p>
    <w:p w:rsidR="00520AEF" w:rsidRPr="00415294" w:rsidRDefault="007D343A" w:rsidP="00BC6CCD">
      <w:pPr>
        <w:pStyle w:val="a4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C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91DAC" w:rsidRPr="00415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46F9A" w:rsidRPr="00415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E4B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20AEF" w:rsidRPr="004152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AEF" w:rsidRPr="004152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поведении в стенах ДШИ быть выдержанным, корректным.</w:t>
      </w:r>
    </w:p>
    <w:p w:rsidR="0035790B" w:rsidRPr="00415294" w:rsidRDefault="007D343A" w:rsidP="0041529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46F9A" w:rsidRDefault="0035790B" w:rsidP="00BC6CCD">
      <w:pPr>
        <w:pStyle w:val="a4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СТОРОН</w:t>
      </w:r>
    </w:p>
    <w:p w:rsidR="00BC6CCD" w:rsidRPr="00F46F9A" w:rsidRDefault="00BC6CCD" w:rsidP="00BC6CCD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AEF" w:rsidRPr="00F51E25" w:rsidRDefault="00520AEF" w:rsidP="00BC6CCD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1E25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="00875D9D" w:rsidRPr="00F51E25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F46F9A" w:rsidRPr="00F51E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2DD0">
        <w:rPr>
          <w:rFonts w:ascii="Times New Roman" w:hAnsi="Times New Roman" w:cs="Times New Roman"/>
          <w:b/>
          <w:sz w:val="24"/>
          <w:szCs w:val="24"/>
          <w:lang w:eastAsia="ru-RU"/>
        </w:rPr>
        <w:t>Исполнитель</w:t>
      </w:r>
      <w:r w:rsidR="00875D9D" w:rsidRPr="00F51E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1E25">
        <w:rPr>
          <w:rFonts w:ascii="Times New Roman" w:hAnsi="Times New Roman" w:cs="Times New Roman"/>
          <w:b/>
          <w:sz w:val="24"/>
          <w:szCs w:val="24"/>
          <w:lang w:eastAsia="ru-RU"/>
        </w:rPr>
        <w:t>имеет право:</w:t>
      </w:r>
    </w:p>
    <w:p w:rsidR="00520AEF" w:rsidRPr="00F51E25" w:rsidRDefault="00520AEF" w:rsidP="00BC6CCD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51E25">
        <w:rPr>
          <w:rFonts w:ascii="Times New Roman" w:hAnsi="Times New Roman" w:cs="Times New Roman"/>
          <w:sz w:val="24"/>
          <w:szCs w:val="24"/>
          <w:lang w:eastAsia="ru-RU"/>
        </w:rPr>
        <w:t>3.1.</w:t>
      </w:r>
      <w:r w:rsidR="00F51E25" w:rsidRPr="00F51E25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0F0C12">
        <w:rPr>
          <w:rFonts w:ascii="Times New Roman" w:hAnsi="Times New Roman" w:cs="Times New Roman"/>
          <w:sz w:val="24"/>
          <w:szCs w:val="24"/>
          <w:lang w:eastAsia="ru-RU"/>
        </w:rPr>
        <w:t xml:space="preserve">Отчислить </w:t>
      </w:r>
      <w:proofErr w:type="gramStart"/>
      <w:r w:rsidR="005E4BBE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5E4B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51E25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5E4BBE">
        <w:rPr>
          <w:rFonts w:ascii="Times New Roman" w:hAnsi="Times New Roman" w:cs="Times New Roman"/>
          <w:sz w:val="24"/>
          <w:szCs w:val="24"/>
          <w:lang w:eastAsia="ru-RU"/>
        </w:rPr>
        <w:t>неуплату предоставленных образовательных услуг в течение 1,5 месяцев.</w:t>
      </w:r>
    </w:p>
    <w:p w:rsidR="00F51E25" w:rsidRPr="00F51E25" w:rsidRDefault="00C956D9" w:rsidP="00BC6CCD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51E25">
        <w:rPr>
          <w:rFonts w:ascii="Times New Roman" w:hAnsi="Times New Roman" w:cs="Times New Roman"/>
          <w:sz w:val="24"/>
          <w:szCs w:val="24"/>
        </w:rPr>
        <w:t>3.</w:t>
      </w:r>
      <w:r w:rsidR="00F51E25" w:rsidRPr="00F51E25">
        <w:rPr>
          <w:rFonts w:ascii="Times New Roman" w:hAnsi="Times New Roman" w:cs="Times New Roman"/>
          <w:sz w:val="24"/>
          <w:szCs w:val="24"/>
        </w:rPr>
        <w:t>1.</w:t>
      </w:r>
      <w:r w:rsidR="00875D9D" w:rsidRPr="00F51E25">
        <w:rPr>
          <w:rFonts w:ascii="Times New Roman" w:hAnsi="Times New Roman" w:cs="Times New Roman"/>
          <w:sz w:val="24"/>
          <w:szCs w:val="24"/>
        </w:rPr>
        <w:t>2.</w:t>
      </w:r>
      <w:r w:rsidRPr="00F51E25">
        <w:rPr>
          <w:rFonts w:ascii="Times New Roman" w:hAnsi="Times New Roman" w:cs="Times New Roman"/>
          <w:sz w:val="24"/>
          <w:szCs w:val="24"/>
        </w:rPr>
        <w:t xml:space="preserve"> </w:t>
      </w:r>
      <w:r w:rsidRPr="00F51E25">
        <w:rPr>
          <w:rFonts w:ascii="Times New Roman" w:hAnsi="Times New Roman" w:cs="Times New Roman"/>
          <w:sz w:val="24"/>
          <w:szCs w:val="24"/>
          <w:lang w:eastAsia="ru-RU"/>
        </w:rPr>
        <w:t>Изменять в одностороннем порядке цену услуги, если произведена индексация заработной платы работников бюджетной сферы.</w:t>
      </w:r>
    </w:p>
    <w:p w:rsidR="00520AEF" w:rsidRPr="00F51E25" w:rsidRDefault="00520AEF" w:rsidP="00BC6CCD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51E25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51E25" w:rsidRPr="00F51E25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C6CC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51E2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E4B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51E25">
        <w:rPr>
          <w:rFonts w:ascii="Times New Roman" w:hAnsi="Times New Roman" w:cs="Times New Roman"/>
          <w:sz w:val="24"/>
          <w:szCs w:val="24"/>
          <w:lang w:eastAsia="ru-RU"/>
        </w:rPr>
        <w:t>Расторгнуть настоящий договор досрочно при</w:t>
      </w:r>
      <w:r w:rsidR="00DD2DD0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систематическом невыполнении  </w:t>
      </w:r>
      <w:r w:rsidR="00F51E25" w:rsidRPr="00F51E25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="00DD2D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51E25">
        <w:rPr>
          <w:rFonts w:ascii="Times New Roman" w:hAnsi="Times New Roman" w:cs="Times New Roman"/>
          <w:sz w:val="24"/>
          <w:szCs w:val="24"/>
          <w:lang w:eastAsia="ru-RU"/>
        </w:rPr>
        <w:t xml:space="preserve"> своих обязательств.</w:t>
      </w:r>
    </w:p>
    <w:p w:rsidR="00520AEF" w:rsidRPr="00875D9D" w:rsidRDefault="00F51E25" w:rsidP="00BC6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="00520AEF" w:rsidRPr="0087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2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="00875D9D" w:rsidRPr="0087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20AEF" w:rsidRPr="0087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 право:</w:t>
      </w:r>
    </w:p>
    <w:p w:rsidR="00520AEF" w:rsidRPr="00F46F9A" w:rsidRDefault="00F51E25" w:rsidP="00BC6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520AE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AE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организации дополнительных услуг в ДШИ.</w:t>
      </w:r>
    </w:p>
    <w:p w:rsidR="00520AEF" w:rsidRPr="00F46F9A" w:rsidRDefault="00F51E25" w:rsidP="00BC6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520AE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4B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0AE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AE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Расторгнуть настоящий договор досрочно, в одностороннем порядке, уведомив об этом ДШИ  за 10 дней.</w:t>
      </w:r>
    </w:p>
    <w:p w:rsidR="007D343A" w:rsidRDefault="007D343A" w:rsidP="007D343A">
      <w:pPr>
        <w:spacing w:after="0" w:line="240" w:lineRule="auto"/>
        <w:ind w:firstLine="2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3A" w:rsidRPr="00BC6CCD" w:rsidRDefault="007D343A" w:rsidP="00BC6CCD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BC6CCD" w:rsidRPr="00BC6CCD" w:rsidRDefault="00BC6CCD" w:rsidP="00BC6CCD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0AEF" w:rsidRPr="00F46F9A" w:rsidRDefault="000F0C12" w:rsidP="00BC6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20AE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DD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AE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действует с момента его подписания и может быть продлен и дополнен по обоюдному соглашению сторон.</w:t>
      </w:r>
    </w:p>
    <w:p w:rsidR="00520AEF" w:rsidRPr="00F46F9A" w:rsidRDefault="000F0C12" w:rsidP="00BC6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20AE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DD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AE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и дополнения к договору оформляются в форме </w:t>
      </w:r>
      <w:r w:rsidR="000920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соглашения</w:t>
      </w:r>
      <w:r w:rsidR="00520AE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нему.</w:t>
      </w:r>
    </w:p>
    <w:p w:rsidR="00520AEF" w:rsidRPr="00F46F9A" w:rsidRDefault="000F0C12" w:rsidP="00BC6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20AE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DD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AE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</w:t>
      </w:r>
      <w:r w:rsidR="00DD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 действует с </w:t>
      </w:r>
      <w:r w:rsidR="00327D5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D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D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DD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27D5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D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327D5C"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</w:t>
      </w:r>
      <w:r w:rsidR="00DD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27D5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20AE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 автоматически продлевается на последующие учебные годы.</w:t>
      </w:r>
    </w:p>
    <w:p w:rsidR="00520AEF" w:rsidRDefault="000F0C12" w:rsidP="00BC6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20AE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DD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20AE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составлен в 2-х экземплярах: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20AEF" w:rsidRPr="00F46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экземпляр хранится в ДШИ, в лич</w:t>
      </w:r>
      <w:r w:rsidR="00DD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деле </w:t>
      </w:r>
      <w:r w:rsidR="00327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DD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другой – у </w:t>
      </w:r>
      <w:r w:rsidR="00103D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="00B078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04ECA" w:rsidRDefault="00904ECA" w:rsidP="00BC6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AEF" w:rsidRPr="00BC6CCD" w:rsidRDefault="00904ECA" w:rsidP="00BC6CCD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РЕКВИЗИТЫСТОРОН</w:t>
      </w:r>
      <w:r w:rsidR="00520AEF" w:rsidRPr="00BC6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C6CCD" w:rsidRPr="00BC6CCD" w:rsidRDefault="00BC6CCD" w:rsidP="00BC6CCD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904"/>
      </w:tblGrid>
      <w:tr w:rsidR="00520AEF" w:rsidRPr="00F46F9A" w:rsidTr="00430E30">
        <w:tc>
          <w:tcPr>
            <w:tcW w:w="4785" w:type="dxa"/>
          </w:tcPr>
          <w:p w:rsidR="00520AEF" w:rsidRPr="00F46F9A" w:rsidRDefault="00DD2DD0" w:rsidP="00430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786" w:type="dxa"/>
          </w:tcPr>
          <w:p w:rsidR="00520AEF" w:rsidRPr="00F46F9A" w:rsidRDefault="00103D9C" w:rsidP="00103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520AEF" w:rsidRPr="00F46F9A" w:rsidTr="00430E30">
        <w:tc>
          <w:tcPr>
            <w:tcW w:w="4785" w:type="dxa"/>
          </w:tcPr>
          <w:p w:rsidR="00520AEF" w:rsidRDefault="00520AEF" w:rsidP="00430E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искусств» ст. Просница Кирово-Чепецкого района Кировской области</w:t>
            </w:r>
            <w:r w:rsidR="0009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4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613030 ст. Просница, ул. </w:t>
            </w:r>
            <w:r w:rsidR="00DD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</w:t>
            </w:r>
            <w:r w:rsidRPr="00F4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D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904ECA" w:rsidRPr="00F46F9A" w:rsidRDefault="00904ECA" w:rsidP="00430E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AEF" w:rsidRPr="00F46F9A" w:rsidRDefault="009F0307" w:rsidP="00904E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_____________</w:t>
            </w:r>
            <w:r w:rsidR="00520AEF" w:rsidRPr="00F4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 Рунышева</w:t>
            </w:r>
          </w:p>
        </w:tc>
        <w:tc>
          <w:tcPr>
            <w:tcW w:w="4786" w:type="dxa"/>
          </w:tcPr>
          <w:p w:rsidR="00520AEF" w:rsidRPr="00F46F9A" w:rsidRDefault="00070A16" w:rsidP="00430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 w:rsidR="00520AEF" w:rsidRPr="00F4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520AEF" w:rsidRPr="00F46F9A" w:rsidRDefault="00520AEF" w:rsidP="00430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520AEF" w:rsidRPr="00F46F9A" w:rsidRDefault="00520AEF" w:rsidP="00430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адрес_________________________________</w:t>
            </w:r>
          </w:p>
          <w:p w:rsidR="00520AEF" w:rsidRPr="00F46F9A" w:rsidRDefault="00520AEF" w:rsidP="00430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520AEF" w:rsidRPr="00F46F9A" w:rsidRDefault="00520AEF" w:rsidP="00430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дом/раб/сот_____________________________</w:t>
            </w:r>
          </w:p>
          <w:p w:rsidR="00520AEF" w:rsidRPr="00F46F9A" w:rsidRDefault="00520AEF" w:rsidP="00430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520AEF" w:rsidRPr="00F46F9A" w:rsidRDefault="00520AEF" w:rsidP="00430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_____________________________</w:t>
            </w:r>
          </w:p>
        </w:tc>
      </w:tr>
    </w:tbl>
    <w:p w:rsidR="00520AEF" w:rsidRPr="002901C3" w:rsidRDefault="00520AEF" w:rsidP="00904ECA">
      <w:pPr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sectPr w:rsidR="00520AEF" w:rsidRPr="002901C3" w:rsidSect="00445B4D">
      <w:pgSz w:w="11906" w:h="16838"/>
      <w:pgMar w:top="709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9DF"/>
    <w:multiLevelType w:val="multilevel"/>
    <w:tmpl w:val="D0D03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465F2"/>
    <w:multiLevelType w:val="multilevel"/>
    <w:tmpl w:val="9B48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40C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9516A54"/>
    <w:multiLevelType w:val="multilevel"/>
    <w:tmpl w:val="BCD6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474EC"/>
    <w:multiLevelType w:val="multilevel"/>
    <w:tmpl w:val="8320C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A3D27"/>
    <w:multiLevelType w:val="multilevel"/>
    <w:tmpl w:val="843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87657"/>
    <w:multiLevelType w:val="hybridMultilevel"/>
    <w:tmpl w:val="8752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16CB4"/>
    <w:multiLevelType w:val="multilevel"/>
    <w:tmpl w:val="EB58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857A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61D7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73331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DD"/>
    <w:rsid w:val="0000170A"/>
    <w:rsid w:val="00012BD2"/>
    <w:rsid w:val="000275F4"/>
    <w:rsid w:val="00051E59"/>
    <w:rsid w:val="000572C7"/>
    <w:rsid w:val="00070A16"/>
    <w:rsid w:val="00073E83"/>
    <w:rsid w:val="000920CD"/>
    <w:rsid w:val="000C693F"/>
    <w:rsid w:val="000F0C12"/>
    <w:rsid w:val="00103D9C"/>
    <w:rsid w:val="001120B1"/>
    <w:rsid w:val="00112F3F"/>
    <w:rsid w:val="001479A4"/>
    <w:rsid w:val="00194E7B"/>
    <w:rsid w:val="001B69CF"/>
    <w:rsid w:val="00227FC3"/>
    <w:rsid w:val="002809E2"/>
    <w:rsid w:val="002859EB"/>
    <w:rsid w:val="002901C3"/>
    <w:rsid w:val="002B6864"/>
    <w:rsid w:val="002D0E7D"/>
    <w:rsid w:val="00314CF3"/>
    <w:rsid w:val="00327D5C"/>
    <w:rsid w:val="00334D58"/>
    <w:rsid w:val="003435CF"/>
    <w:rsid w:val="00354580"/>
    <w:rsid w:val="0035790B"/>
    <w:rsid w:val="003D2A0C"/>
    <w:rsid w:val="00415294"/>
    <w:rsid w:val="00445B4D"/>
    <w:rsid w:val="00491C6B"/>
    <w:rsid w:val="004A0FA2"/>
    <w:rsid w:val="004B417A"/>
    <w:rsid w:val="0050787E"/>
    <w:rsid w:val="00520AEF"/>
    <w:rsid w:val="00564DEF"/>
    <w:rsid w:val="00580DE0"/>
    <w:rsid w:val="005A4239"/>
    <w:rsid w:val="005E0D4F"/>
    <w:rsid w:val="005E4515"/>
    <w:rsid w:val="005E4BBE"/>
    <w:rsid w:val="005E5751"/>
    <w:rsid w:val="00617A72"/>
    <w:rsid w:val="00644441"/>
    <w:rsid w:val="006572BB"/>
    <w:rsid w:val="0067434C"/>
    <w:rsid w:val="00687BF5"/>
    <w:rsid w:val="006B0F1E"/>
    <w:rsid w:val="006C2E0D"/>
    <w:rsid w:val="007C1242"/>
    <w:rsid w:val="007D343A"/>
    <w:rsid w:val="008026D5"/>
    <w:rsid w:val="0084399C"/>
    <w:rsid w:val="00875D9D"/>
    <w:rsid w:val="00904ECA"/>
    <w:rsid w:val="00944F41"/>
    <w:rsid w:val="00966F03"/>
    <w:rsid w:val="00987C74"/>
    <w:rsid w:val="009A0F27"/>
    <w:rsid w:val="009B474A"/>
    <w:rsid w:val="009C04DA"/>
    <w:rsid w:val="009F0307"/>
    <w:rsid w:val="00A00FE6"/>
    <w:rsid w:val="00A21A25"/>
    <w:rsid w:val="00A440F0"/>
    <w:rsid w:val="00AA5955"/>
    <w:rsid w:val="00B0781B"/>
    <w:rsid w:val="00B126DD"/>
    <w:rsid w:val="00B50227"/>
    <w:rsid w:val="00B607D0"/>
    <w:rsid w:val="00B939E0"/>
    <w:rsid w:val="00B95CAF"/>
    <w:rsid w:val="00BC5189"/>
    <w:rsid w:val="00BC6CCD"/>
    <w:rsid w:val="00BC71E5"/>
    <w:rsid w:val="00BE6D37"/>
    <w:rsid w:val="00C1001B"/>
    <w:rsid w:val="00C100A8"/>
    <w:rsid w:val="00C747B4"/>
    <w:rsid w:val="00C956D9"/>
    <w:rsid w:val="00D50733"/>
    <w:rsid w:val="00D850F0"/>
    <w:rsid w:val="00D91DAC"/>
    <w:rsid w:val="00DA5BFF"/>
    <w:rsid w:val="00DA6D31"/>
    <w:rsid w:val="00DC5C0C"/>
    <w:rsid w:val="00DD2DD0"/>
    <w:rsid w:val="00E10F0B"/>
    <w:rsid w:val="00E1549D"/>
    <w:rsid w:val="00E17C77"/>
    <w:rsid w:val="00E2541C"/>
    <w:rsid w:val="00E25426"/>
    <w:rsid w:val="00E40E12"/>
    <w:rsid w:val="00E82C40"/>
    <w:rsid w:val="00EA64C0"/>
    <w:rsid w:val="00ED30C4"/>
    <w:rsid w:val="00EF0B21"/>
    <w:rsid w:val="00F00B45"/>
    <w:rsid w:val="00F153B0"/>
    <w:rsid w:val="00F15497"/>
    <w:rsid w:val="00F32C6E"/>
    <w:rsid w:val="00F46F9A"/>
    <w:rsid w:val="00F515EB"/>
    <w:rsid w:val="00F51E25"/>
    <w:rsid w:val="00FE077F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64DEF"/>
    <w:pPr>
      <w:spacing w:after="0" w:line="240" w:lineRule="auto"/>
    </w:pPr>
  </w:style>
  <w:style w:type="paragraph" w:customStyle="1" w:styleId="ConsPlusNonformat">
    <w:name w:val="ConsPlusNonformat"/>
    <w:rsid w:val="00C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xthighlight">
    <w:name w:val="intexthighlight"/>
    <w:basedOn w:val="a0"/>
    <w:rsid w:val="00445B4D"/>
  </w:style>
  <w:style w:type="paragraph" w:styleId="a5">
    <w:name w:val="Balloon Text"/>
    <w:basedOn w:val="a"/>
    <w:link w:val="a6"/>
    <w:uiPriority w:val="99"/>
    <w:semiHidden/>
    <w:unhideWhenUsed/>
    <w:rsid w:val="0014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9A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C6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64DEF"/>
    <w:pPr>
      <w:spacing w:after="0" w:line="240" w:lineRule="auto"/>
    </w:pPr>
  </w:style>
  <w:style w:type="paragraph" w:customStyle="1" w:styleId="ConsPlusNonformat">
    <w:name w:val="ConsPlusNonformat"/>
    <w:rsid w:val="00C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xthighlight">
    <w:name w:val="intexthighlight"/>
    <w:basedOn w:val="a0"/>
    <w:rsid w:val="00445B4D"/>
  </w:style>
  <w:style w:type="paragraph" w:styleId="a5">
    <w:name w:val="Balloon Text"/>
    <w:basedOn w:val="a"/>
    <w:link w:val="a6"/>
    <w:uiPriority w:val="99"/>
    <w:semiHidden/>
    <w:unhideWhenUsed/>
    <w:rsid w:val="0014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9A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C6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96FFC-0710-489F-9733-6B67E1A6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2017-10-02T10:09:00Z</cp:lastPrinted>
  <dcterms:created xsi:type="dcterms:W3CDTF">2015-11-18T06:18:00Z</dcterms:created>
  <dcterms:modified xsi:type="dcterms:W3CDTF">2017-10-02T10:11:00Z</dcterms:modified>
</cp:coreProperties>
</file>